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8B" w:rsidRDefault="00355CB8">
      <w:r>
        <w:t>07.04.2020r.</w:t>
      </w:r>
    </w:p>
    <w:p w:rsidR="00F060C5" w:rsidRDefault="00355CB8">
      <w:r>
        <w:t xml:space="preserve">Amelko proszę obejrzyj filmik i jak spodoba Ci się to naucz się </w:t>
      </w:r>
      <w:r w:rsidR="00F060C5">
        <w:t>układu tańca lub jego fragment</w:t>
      </w:r>
      <w:r>
        <w:t>.</w:t>
      </w:r>
      <w:r w:rsidR="00F060C5">
        <w:t xml:space="preserve"> </w:t>
      </w:r>
      <w:r w:rsidR="0056534E">
        <w:t>Dobrze obserwuj pracę rąk.</w:t>
      </w:r>
    </w:p>
    <w:p w:rsidR="00355CB8" w:rsidRDefault="00F060C5">
      <w:r>
        <w:t xml:space="preserve">Wprawdzie nie jest to </w:t>
      </w:r>
      <w:proofErr w:type="spellStart"/>
      <w:r>
        <w:t>hip</w:t>
      </w:r>
      <w:proofErr w:type="spellEnd"/>
      <w:r>
        <w:t xml:space="preserve"> hop ale coś ma w sobie ;)</w:t>
      </w:r>
    </w:p>
    <w:p w:rsidR="00D74BAB" w:rsidRDefault="00F060C5">
      <w:r w:rsidRPr="00F060C5">
        <w:t>https://youtu.be/lWB0V3GSH7w</w:t>
      </w:r>
      <w:r w:rsidR="00AD782D">
        <w:t xml:space="preserve">       </w:t>
      </w:r>
    </w:p>
    <w:p w:rsidR="00F060C5" w:rsidRDefault="00AD782D">
      <w:r>
        <w:t xml:space="preserve"> ( skopiuj adres i wklej go na nową stronę przeglądarki np. chrome)</w:t>
      </w:r>
    </w:p>
    <w:p w:rsidR="00F060C5" w:rsidRDefault="00F060C5">
      <w:r>
        <w:t xml:space="preserve">Wklejam Ci, także </w:t>
      </w:r>
      <w:proofErr w:type="spellStart"/>
      <w:r>
        <w:t>tutorial</w:t>
      </w:r>
      <w:proofErr w:type="spellEnd"/>
      <w:r>
        <w:t>, który pomoże Ci  w krótkim czasie nauczyć się tego układu dłoni i ramion.</w:t>
      </w:r>
    </w:p>
    <w:p w:rsidR="00F060C5" w:rsidRDefault="00F060C5">
      <w:r w:rsidRPr="00F060C5">
        <w:t>https://youtu.be/HBPaAbBsbKo</w:t>
      </w:r>
    </w:p>
    <w:p w:rsidR="00F060C5" w:rsidRDefault="00F060C5"/>
    <w:p w:rsidR="00355CB8" w:rsidRDefault="00355CB8">
      <w:r>
        <w:t>Życzę powodzenia:))</w:t>
      </w:r>
    </w:p>
    <w:p w:rsidR="00AD782D" w:rsidRDefault="00355CB8">
      <w:r>
        <w:t>Danuta Niezgoda</w:t>
      </w:r>
    </w:p>
    <w:p w:rsidR="00AD782D" w:rsidRDefault="00AD782D" w:rsidP="00AD782D"/>
    <w:p w:rsidR="00355CB8" w:rsidRPr="00AD782D" w:rsidRDefault="00355CB8" w:rsidP="00AD782D"/>
    <w:sectPr w:rsidR="00355CB8" w:rsidRPr="00AD782D" w:rsidSect="00AD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savePreviewPicture/>
  <w:compat>
    <w:useFELayout/>
  </w:compat>
  <w:rsids>
    <w:rsidRoot w:val="00355CB8"/>
    <w:rsid w:val="00145F56"/>
    <w:rsid w:val="001F58C5"/>
    <w:rsid w:val="00355CB8"/>
    <w:rsid w:val="0056534E"/>
    <w:rsid w:val="009475E4"/>
    <w:rsid w:val="00AD018B"/>
    <w:rsid w:val="00AD782D"/>
    <w:rsid w:val="00D74BAB"/>
    <w:rsid w:val="00F0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2020-04-06T18:00:00Z</dcterms:created>
  <dcterms:modified xsi:type="dcterms:W3CDTF">2020-04-06T18:00:00Z</dcterms:modified>
</cp:coreProperties>
</file>